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97205" w14:textId="77777777" w:rsidR="00E81A34" w:rsidRDefault="00E81A34" w:rsidP="0008222F">
      <w:pPr>
        <w:jc w:val="center"/>
      </w:pPr>
    </w:p>
    <w:p w14:paraId="0A07D4CB" w14:textId="77777777" w:rsidR="00657923" w:rsidRPr="002F38AF" w:rsidRDefault="0021004E" w:rsidP="00E81A34">
      <w:pPr>
        <w:jc w:val="center"/>
        <w:rPr>
          <w:rFonts w:ascii="Arial" w:hAnsi="Arial" w:cs="Arial"/>
          <w:b/>
        </w:rPr>
      </w:pPr>
      <w:r w:rsidRPr="002F38AF">
        <w:rPr>
          <w:rFonts w:ascii="Arial" w:hAnsi="Arial" w:cs="Arial"/>
          <w:color w:val="1F497D" w:themeColor="text2"/>
          <w:sz w:val="32"/>
          <w:szCs w:val="32"/>
        </w:rPr>
        <w:t xml:space="preserve">ПК </w:t>
      </w:r>
      <w:r w:rsidR="00032EF5">
        <w:rPr>
          <w:rFonts w:ascii="Arial" w:hAnsi="Arial" w:cs="Arial"/>
          <w:color w:val="1F497D" w:themeColor="text2"/>
          <w:sz w:val="32"/>
          <w:szCs w:val="32"/>
        </w:rPr>
        <w:t xml:space="preserve">«АСМО - </w:t>
      </w:r>
      <w:r w:rsidR="002D7543">
        <w:rPr>
          <w:rFonts w:ascii="Arial" w:hAnsi="Arial" w:cs="Arial"/>
          <w:color w:val="1F497D" w:themeColor="text2"/>
          <w:sz w:val="32"/>
          <w:szCs w:val="32"/>
        </w:rPr>
        <w:t>ГТС</w:t>
      </w:r>
      <w:r w:rsidR="00657923" w:rsidRPr="002F38AF">
        <w:rPr>
          <w:rFonts w:ascii="Arial" w:hAnsi="Arial" w:cs="Arial"/>
          <w:color w:val="1F497D" w:themeColor="text2"/>
          <w:sz w:val="32"/>
          <w:szCs w:val="32"/>
        </w:rPr>
        <w:t>»</w:t>
      </w:r>
    </w:p>
    <w:p w14:paraId="697B1698" w14:textId="77777777" w:rsidR="00B97A4A" w:rsidRPr="002F38AF" w:rsidRDefault="0021004E" w:rsidP="00E81A34">
      <w:pPr>
        <w:jc w:val="center"/>
        <w:rPr>
          <w:rFonts w:ascii="Arial" w:hAnsi="Arial" w:cs="Arial"/>
          <w:b/>
          <w:color w:val="4F81BD" w:themeColor="accent1"/>
        </w:rPr>
      </w:pPr>
      <w:r w:rsidRPr="002F38AF">
        <w:rPr>
          <w:rFonts w:ascii="Arial" w:hAnsi="Arial" w:cs="Arial"/>
          <w:b/>
          <w:color w:val="1F497D" w:themeColor="text2"/>
        </w:rPr>
        <w:t>Условия поставки и цена программного комплекса</w:t>
      </w:r>
    </w:p>
    <w:p w14:paraId="321EB92C" w14:textId="77777777" w:rsidR="00E81A34" w:rsidRPr="002F38AF" w:rsidRDefault="0008222F" w:rsidP="00E81A34">
      <w:pPr>
        <w:ind w:firstLine="851"/>
        <w:jc w:val="both"/>
        <w:rPr>
          <w:rFonts w:ascii="Arial" w:hAnsi="Arial" w:cs="Arial"/>
        </w:rPr>
      </w:pPr>
      <w:r w:rsidRPr="002F38AF">
        <w:rPr>
          <w:rFonts w:ascii="Arial" w:hAnsi="Arial" w:cs="Arial"/>
        </w:rPr>
        <w:t xml:space="preserve">В комплект основной поставки входит </w:t>
      </w:r>
    </w:p>
    <w:p w14:paraId="5FB29703" w14:textId="77777777" w:rsidR="00E81A34" w:rsidRPr="002F38AF" w:rsidRDefault="0008222F" w:rsidP="00E81A3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2F38AF">
        <w:rPr>
          <w:rFonts w:ascii="Arial" w:hAnsi="Arial" w:cs="Arial"/>
        </w:rPr>
        <w:t xml:space="preserve">дистрибутив на CD-ROM, </w:t>
      </w:r>
    </w:p>
    <w:p w14:paraId="6158399C" w14:textId="77777777" w:rsidR="00E81A34" w:rsidRPr="002F38AF" w:rsidRDefault="0008222F" w:rsidP="00E81A3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2F38AF">
        <w:rPr>
          <w:rFonts w:ascii="Arial" w:hAnsi="Arial" w:cs="Arial"/>
        </w:rPr>
        <w:t xml:space="preserve">комплект документации, </w:t>
      </w:r>
    </w:p>
    <w:p w14:paraId="10A7089D" w14:textId="77777777" w:rsidR="002D2CA2" w:rsidRPr="002F38AF" w:rsidRDefault="0008222F" w:rsidP="00E81A34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2F38AF">
        <w:rPr>
          <w:rFonts w:ascii="Arial" w:hAnsi="Arial" w:cs="Arial"/>
        </w:rPr>
        <w:t>Лицензионное соглашение, разрешающее использование программного продукта.</w:t>
      </w:r>
    </w:p>
    <w:p w14:paraId="73023AEF" w14:textId="77777777" w:rsidR="00E81A34" w:rsidRPr="002F38AF" w:rsidRDefault="002D2CA2" w:rsidP="002D2CA2">
      <w:pPr>
        <w:ind w:left="1211"/>
        <w:jc w:val="both"/>
        <w:rPr>
          <w:rFonts w:ascii="Arial" w:hAnsi="Arial" w:cs="Arial"/>
        </w:rPr>
      </w:pPr>
      <w:r w:rsidRPr="002F38AF">
        <w:rPr>
          <w:rFonts w:ascii="Arial" w:hAnsi="Arial" w:cs="Arial"/>
        </w:rPr>
        <w:t>Цена поставки зависит от количества рабочих мест: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7054"/>
        <w:gridCol w:w="1985"/>
      </w:tblGrid>
      <w:tr w:rsidR="0083768F" w:rsidRPr="002F38AF" w14:paraId="2BA77317" w14:textId="77777777" w:rsidTr="00203D70">
        <w:tc>
          <w:tcPr>
            <w:tcW w:w="7054" w:type="dxa"/>
          </w:tcPr>
          <w:p w14:paraId="379BE31A" w14:textId="77777777" w:rsidR="0083768F" w:rsidRPr="002F38AF" w:rsidRDefault="0083768F" w:rsidP="00B942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F38AF">
              <w:rPr>
                <w:rFonts w:ascii="Arial" w:hAnsi="Arial" w:cs="Arial"/>
                <w:b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14:paraId="72643515" w14:textId="77777777" w:rsidR="0083768F" w:rsidRPr="002F38AF" w:rsidRDefault="0083768F" w:rsidP="00B9424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F38AF">
              <w:rPr>
                <w:rFonts w:ascii="Arial" w:hAnsi="Arial" w:cs="Arial"/>
                <w:b/>
                <w:szCs w:val="24"/>
              </w:rPr>
              <w:t>Цена</w:t>
            </w:r>
          </w:p>
          <w:p w14:paraId="09556244" w14:textId="4FD117CF" w:rsidR="0083768F" w:rsidRPr="002F38AF" w:rsidRDefault="002D7543" w:rsidP="00B9424C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на 201</w:t>
            </w:r>
            <w:r w:rsidR="00770766">
              <w:rPr>
                <w:rFonts w:ascii="Arial" w:hAnsi="Arial" w:cs="Arial"/>
                <w:b/>
                <w:szCs w:val="24"/>
              </w:rPr>
              <w:t>9</w:t>
            </w:r>
            <w:r w:rsidR="0083768F" w:rsidRPr="002F38AF">
              <w:rPr>
                <w:rFonts w:ascii="Arial" w:hAnsi="Arial" w:cs="Arial"/>
                <w:b/>
                <w:szCs w:val="24"/>
              </w:rPr>
              <w:t xml:space="preserve"> г., руб</w:t>
            </w:r>
            <w:r w:rsidR="00706573" w:rsidRPr="002F38AF">
              <w:rPr>
                <w:rFonts w:ascii="Arial" w:hAnsi="Arial" w:cs="Arial"/>
                <w:b/>
                <w:szCs w:val="24"/>
              </w:rPr>
              <w:t>.</w:t>
            </w:r>
          </w:p>
        </w:tc>
      </w:tr>
      <w:tr w:rsidR="0083768F" w:rsidRPr="002F38AF" w14:paraId="4AD2447D" w14:textId="77777777" w:rsidTr="00203D70">
        <w:tc>
          <w:tcPr>
            <w:tcW w:w="7054" w:type="dxa"/>
          </w:tcPr>
          <w:p w14:paraId="51F70F86" w14:textId="66B8FAFA" w:rsidR="0083768F" w:rsidRPr="002F38AF" w:rsidRDefault="00032EF5" w:rsidP="00EC7E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</w:t>
            </w:r>
            <w:r w:rsidR="00770766">
              <w:rPr>
                <w:rFonts w:ascii="Arial" w:hAnsi="Arial" w:cs="Arial"/>
                <w:szCs w:val="24"/>
              </w:rPr>
              <w:t>ГТС</w:t>
            </w:r>
            <w:r w:rsidR="0083768F" w:rsidRPr="002F38AF">
              <w:rPr>
                <w:rFonts w:ascii="Arial" w:hAnsi="Arial" w:cs="Arial"/>
                <w:szCs w:val="24"/>
              </w:rPr>
              <w:t xml:space="preserve">. </w:t>
            </w:r>
            <w:r w:rsidR="00EC7E1F" w:rsidRPr="002F38AF">
              <w:rPr>
                <w:rFonts w:ascii="Arial" w:hAnsi="Arial" w:cs="Arial"/>
                <w:szCs w:val="24"/>
              </w:rPr>
              <w:t>Полнофункциональная демоверсия</w:t>
            </w:r>
            <w:r w:rsidR="00332B8A" w:rsidRPr="002F38AF">
              <w:rPr>
                <w:rFonts w:ascii="Arial" w:hAnsi="Arial" w:cs="Arial"/>
                <w:szCs w:val="24"/>
              </w:rPr>
              <w:t xml:space="preserve">, СУБД </w:t>
            </w:r>
            <w:r w:rsidR="002D7543">
              <w:rPr>
                <w:rFonts w:ascii="Arial" w:hAnsi="Arial" w:cs="Arial"/>
                <w:szCs w:val="24"/>
                <w:lang w:val="en-US"/>
              </w:rPr>
              <w:t>PostgreSQL</w:t>
            </w:r>
          </w:p>
        </w:tc>
        <w:tc>
          <w:tcPr>
            <w:tcW w:w="1985" w:type="dxa"/>
          </w:tcPr>
          <w:p w14:paraId="0E1B5D2D" w14:textId="77777777" w:rsidR="0083768F" w:rsidRPr="002F38AF" w:rsidRDefault="00332B8A" w:rsidP="00B9424C">
            <w:pPr>
              <w:jc w:val="right"/>
              <w:rPr>
                <w:rFonts w:ascii="Arial" w:hAnsi="Arial" w:cs="Arial"/>
                <w:szCs w:val="24"/>
              </w:rPr>
            </w:pPr>
            <w:r w:rsidRPr="002F38AF">
              <w:rPr>
                <w:rFonts w:ascii="Arial" w:hAnsi="Arial" w:cs="Arial"/>
                <w:szCs w:val="24"/>
              </w:rPr>
              <w:t>бесплатно</w:t>
            </w:r>
          </w:p>
        </w:tc>
      </w:tr>
      <w:tr w:rsidR="002D7543" w:rsidRPr="002F38AF" w14:paraId="139AA408" w14:textId="77777777" w:rsidTr="00203D70">
        <w:tc>
          <w:tcPr>
            <w:tcW w:w="7054" w:type="dxa"/>
          </w:tcPr>
          <w:p w14:paraId="7F9A51A3" w14:textId="6F6EFE0E" w:rsidR="002D7543" w:rsidRPr="002F38AF" w:rsidRDefault="00770766" w:rsidP="00EC7E1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до 10 рабочих мест</w:t>
            </w:r>
          </w:p>
        </w:tc>
        <w:tc>
          <w:tcPr>
            <w:tcW w:w="1985" w:type="dxa"/>
          </w:tcPr>
          <w:p w14:paraId="5E3ADF70" w14:textId="77777777" w:rsidR="002D7543" w:rsidRPr="002D7543" w:rsidRDefault="002D7543" w:rsidP="002D7543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2 025 000,00</w:t>
            </w:r>
          </w:p>
        </w:tc>
      </w:tr>
      <w:tr w:rsidR="002D7543" w:rsidRPr="002F38AF" w14:paraId="09D2AB2F" w14:textId="77777777" w:rsidTr="00203D70">
        <w:tc>
          <w:tcPr>
            <w:tcW w:w="7054" w:type="dxa"/>
          </w:tcPr>
          <w:p w14:paraId="2E93804D" w14:textId="1A32A277" w:rsidR="002D7543" w:rsidRPr="002F38AF" w:rsidRDefault="00770766" w:rsidP="00B652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до 20 рабочих мест</w:t>
            </w:r>
          </w:p>
        </w:tc>
        <w:tc>
          <w:tcPr>
            <w:tcW w:w="1985" w:type="dxa"/>
          </w:tcPr>
          <w:p w14:paraId="6BADE90E" w14:textId="77777777" w:rsidR="002D7543" w:rsidRPr="002D7543" w:rsidRDefault="002D7543" w:rsidP="002D7543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3 625 000,00</w:t>
            </w:r>
          </w:p>
        </w:tc>
      </w:tr>
      <w:tr w:rsidR="002D7543" w:rsidRPr="002F38AF" w14:paraId="31EEDF7E" w14:textId="77777777" w:rsidTr="00203D70">
        <w:tc>
          <w:tcPr>
            <w:tcW w:w="7054" w:type="dxa"/>
          </w:tcPr>
          <w:p w14:paraId="71FDEF88" w14:textId="08EC5B41" w:rsidR="002D7543" w:rsidRPr="002F38AF" w:rsidRDefault="00770766" w:rsidP="00B652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до 50 рабочих мест</w:t>
            </w:r>
          </w:p>
        </w:tc>
        <w:tc>
          <w:tcPr>
            <w:tcW w:w="1985" w:type="dxa"/>
          </w:tcPr>
          <w:p w14:paraId="35DB1CDB" w14:textId="77777777" w:rsidR="002D7543" w:rsidRPr="002D7543" w:rsidRDefault="002D7543" w:rsidP="002D7543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8 350 000,00</w:t>
            </w:r>
          </w:p>
        </w:tc>
      </w:tr>
      <w:tr w:rsidR="002D7543" w:rsidRPr="002F38AF" w14:paraId="1D62F67E" w14:textId="77777777" w:rsidTr="00203D70">
        <w:tc>
          <w:tcPr>
            <w:tcW w:w="7054" w:type="dxa"/>
          </w:tcPr>
          <w:p w14:paraId="3400A7C3" w14:textId="02CF77E5" w:rsidR="002D7543" w:rsidRPr="002F38AF" w:rsidRDefault="00770766" w:rsidP="00B652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до 100 рабочих мест</w:t>
            </w:r>
          </w:p>
        </w:tc>
        <w:tc>
          <w:tcPr>
            <w:tcW w:w="1985" w:type="dxa"/>
          </w:tcPr>
          <w:p w14:paraId="1830A627" w14:textId="77777777" w:rsidR="002D7543" w:rsidRPr="002D7543" w:rsidRDefault="002D7543" w:rsidP="002D7543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15 000 000,00</w:t>
            </w:r>
          </w:p>
        </w:tc>
      </w:tr>
      <w:tr w:rsidR="002D7543" w:rsidRPr="002F38AF" w14:paraId="37E8020A" w14:textId="77777777" w:rsidTr="00203D70">
        <w:tc>
          <w:tcPr>
            <w:tcW w:w="7054" w:type="dxa"/>
          </w:tcPr>
          <w:p w14:paraId="78970ED2" w14:textId="1BCF349D" w:rsidR="002D7543" w:rsidRPr="002F38AF" w:rsidRDefault="00770766" w:rsidP="00B652D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до 500 рабочих мест</w:t>
            </w:r>
          </w:p>
        </w:tc>
        <w:tc>
          <w:tcPr>
            <w:tcW w:w="1985" w:type="dxa"/>
          </w:tcPr>
          <w:p w14:paraId="56208054" w14:textId="77777777" w:rsidR="002D7543" w:rsidRPr="002D7543" w:rsidRDefault="002D7543" w:rsidP="002D7543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67 500 000,00</w:t>
            </w:r>
          </w:p>
        </w:tc>
      </w:tr>
      <w:tr w:rsidR="002D7543" w:rsidRPr="002F38AF" w14:paraId="0AD6F53C" w14:textId="77777777" w:rsidTr="00203D70">
        <w:tc>
          <w:tcPr>
            <w:tcW w:w="7054" w:type="dxa"/>
          </w:tcPr>
          <w:p w14:paraId="5AA30635" w14:textId="2E357337" w:rsidR="002D7543" w:rsidRPr="002F38AF" w:rsidRDefault="00770766" w:rsidP="006849A8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АСМО-ГТС</w:t>
            </w:r>
            <w:r w:rsidR="002D7543" w:rsidRPr="002F38AF">
              <w:rPr>
                <w:rFonts w:ascii="Arial" w:hAnsi="Arial" w:cs="Arial"/>
                <w:szCs w:val="24"/>
              </w:rPr>
              <w:t>. Клиентская лицензия свыше 500 рабочих мест</w:t>
            </w:r>
          </w:p>
        </w:tc>
        <w:tc>
          <w:tcPr>
            <w:tcW w:w="1985" w:type="dxa"/>
          </w:tcPr>
          <w:p w14:paraId="3B321185" w14:textId="77777777" w:rsidR="002D7543" w:rsidRPr="002D7543" w:rsidRDefault="002D7543" w:rsidP="00203D70">
            <w:pPr>
              <w:jc w:val="right"/>
              <w:rPr>
                <w:rFonts w:ascii="Arial" w:hAnsi="Arial" w:cs="Arial"/>
              </w:rPr>
            </w:pPr>
            <w:r w:rsidRPr="002D7543">
              <w:rPr>
                <w:rFonts w:ascii="Arial" w:hAnsi="Arial" w:cs="Arial"/>
              </w:rPr>
              <w:t>122 500 000,00</w:t>
            </w:r>
          </w:p>
        </w:tc>
      </w:tr>
    </w:tbl>
    <w:p w14:paraId="738AB112" w14:textId="77777777" w:rsidR="00FB267F" w:rsidRPr="002F38AF" w:rsidRDefault="00FB267F" w:rsidP="00E81A34">
      <w:pPr>
        <w:rPr>
          <w:rFonts w:ascii="Arial" w:hAnsi="Arial" w:cs="Arial"/>
        </w:rPr>
      </w:pPr>
    </w:p>
    <w:p w14:paraId="2AB7FB2C" w14:textId="77777777" w:rsidR="007E434A" w:rsidRPr="002F38AF" w:rsidRDefault="007E434A" w:rsidP="007E434A">
      <w:pPr>
        <w:ind w:firstLine="851"/>
        <w:rPr>
          <w:rFonts w:ascii="Arial" w:hAnsi="Arial" w:cs="Arial"/>
        </w:rPr>
      </w:pPr>
      <w:r w:rsidRPr="002F38AF">
        <w:rPr>
          <w:rFonts w:ascii="Arial" w:hAnsi="Arial" w:cs="Arial"/>
        </w:rPr>
        <w:t>Стоимость настройки и</w:t>
      </w:r>
      <w:r w:rsidR="00032EF5">
        <w:rPr>
          <w:rFonts w:ascii="Arial" w:hAnsi="Arial" w:cs="Arial"/>
        </w:rPr>
        <w:t xml:space="preserve"> сопровождения ПК «АСМО-</w:t>
      </w:r>
      <w:r w:rsidR="002D7543">
        <w:rPr>
          <w:rFonts w:ascii="Arial" w:hAnsi="Arial" w:cs="Arial"/>
        </w:rPr>
        <w:t>ГТС</w:t>
      </w:r>
      <w:r w:rsidRPr="002F38AF">
        <w:rPr>
          <w:rFonts w:ascii="Arial" w:hAnsi="Arial" w:cs="Arial"/>
        </w:rPr>
        <w:t>» определяется на основании технического задания.</w:t>
      </w:r>
    </w:p>
    <w:p w14:paraId="6F2B95BB" w14:textId="77777777" w:rsidR="0083768F" w:rsidRPr="0008222F" w:rsidRDefault="0083768F" w:rsidP="0008222F">
      <w:pPr>
        <w:jc w:val="center"/>
      </w:pPr>
    </w:p>
    <w:sectPr w:rsidR="0083768F" w:rsidRPr="0008222F" w:rsidSect="00B97A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7B5BA" w14:textId="77777777" w:rsidR="00775B10" w:rsidRDefault="00775B10" w:rsidP="002B4591">
      <w:pPr>
        <w:spacing w:after="0" w:line="240" w:lineRule="auto"/>
      </w:pPr>
      <w:r>
        <w:separator/>
      </w:r>
    </w:p>
  </w:endnote>
  <w:endnote w:type="continuationSeparator" w:id="0">
    <w:p w14:paraId="248C2A9C" w14:textId="77777777" w:rsidR="00775B10" w:rsidRDefault="00775B10" w:rsidP="002B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85932" w14:textId="77777777" w:rsidR="002A0E9F" w:rsidRDefault="002A0E9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FF428" w14:textId="77777777" w:rsidR="006849A8" w:rsidRDefault="006849A8" w:rsidP="002B4591">
    <w:pPr>
      <w:pStyle w:val="a7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F367D" w14:textId="77777777" w:rsidR="002A0E9F" w:rsidRDefault="002A0E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34D83" w14:textId="77777777" w:rsidR="00775B10" w:rsidRDefault="00775B10" w:rsidP="002B4591">
      <w:pPr>
        <w:spacing w:after="0" w:line="240" w:lineRule="auto"/>
      </w:pPr>
      <w:r>
        <w:separator/>
      </w:r>
    </w:p>
  </w:footnote>
  <w:footnote w:type="continuationSeparator" w:id="0">
    <w:p w14:paraId="505997EA" w14:textId="77777777" w:rsidR="00775B10" w:rsidRDefault="00775B10" w:rsidP="002B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0758" w14:textId="77777777" w:rsidR="002A0E9F" w:rsidRDefault="002A0E9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E06A4" w14:textId="77777777" w:rsidR="006849A8" w:rsidRPr="002A0E9F" w:rsidRDefault="006849A8" w:rsidP="002A0E9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FCB62" w14:textId="77777777" w:rsidR="002A0E9F" w:rsidRDefault="002A0E9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73EE3"/>
    <w:multiLevelType w:val="hybridMultilevel"/>
    <w:tmpl w:val="884404A8"/>
    <w:lvl w:ilvl="0" w:tplc="55725B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2F"/>
    <w:rsid w:val="000217F7"/>
    <w:rsid w:val="00024411"/>
    <w:rsid w:val="00032EF5"/>
    <w:rsid w:val="0008222F"/>
    <w:rsid w:val="00093095"/>
    <w:rsid w:val="00095C31"/>
    <w:rsid w:val="00097BF5"/>
    <w:rsid w:val="000C1306"/>
    <w:rsid w:val="000C51C9"/>
    <w:rsid w:val="000C629F"/>
    <w:rsid w:val="000E5B9D"/>
    <w:rsid w:val="000F75AB"/>
    <w:rsid w:val="0011532D"/>
    <w:rsid w:val="0012558E"/>
    <w:rsid w:val="00141835"/>
    <w:rsid w:val="00150AC1"/>
    <w:rsid w:val="00170ECA"/>
    <w:rsid w:val="00186C79"/>
    <w:rsid w:val="001902C4"/>
    <w:rsid w:val="001C003E"/>
    <w:rsid w:val="001C40CA"/>
    <w:rsid w:val="001D5024"/>
    <w:rsid w:val="00203D70"/>
    <w:rsid w:val="0021004E"/>
    <w:rsid w:val="00245EAE"/>
    <w:rsid w:val="00250DFA"/>
    <w:rsid w:val="00257964"/>
    <w:rsid w:val="00265CBF"/>
    <w:rsid w:val="00273D4F"/>
    <w:rsid w:val="002767EB"/>
    <w:rsid w:val="002A0E9F"/>
    <w:rsid w:val="002A0ECF"/>
    <w:rsid w:val="002B2263"/>
    <w:rsid w:val="002B4591"/>
    <w:rsid w:val="002B593A"/>
    <w:rsid w:val="002C5BC5"/>
    <w:rsid w:val="002C6EE4"/>
    <w:rsid w:val="002D2CA2"/>
    <w:rsid w:val="002D2CAB"/>
    <w:rsid w:val="002D480B"/>
    <w:rsid w:val="002D7543"/>
    <w:rsid w:val="002E420D"/>
    <w:rsid w:val="002F087D"/>
    <w:rsid w:val="002F38AF"/>
    <w:rsid w:val="00317FEA"/>
    <w:rsid w:val="0032513D"/>
    <w:rsid w:val="00332B8A"/>
    <w:rsid w:val="00336611"/>
    <w:rsid w:val="003557E6"/>
    <w:rsid w:val="003565D6"/>
    <w:rsid w:val="00365277"/>
    <w:rsid w:val="00384375"/>
    <w:rsid w:val="00385F1F"/>
    <w:rsid w:val="0038635A"/>
    <w:rsid w:val="003B2B5F"/>
    <w:rsid w:val="003B53C6"/>
    <w:rsid w:val="003B7477"/>
    <w:rsid w:val="0040687B"/>
    <w:rsid w:val="0041086C"/>
    <w:rsid w:val="0042209F"/>
    <w:rsid w:val="004236C1"/>
    <w:rsid w:val="0042374C"/>
    <w:rsid w:val="00424F48"/>
    <w:rsid w:val="004279C4"/>
    <w:rsid w:val="00436ABD"/>
    <w:rsid w:val="00444E61"/>
    <w:rsid w:val="00445DB8"/>
    <w:rsid w:val="0045279B"/>
    <w:rsid w:val="00462CAB"/>
    <w:rsid w:val="00464AF2"/>
    <w:rsid w:val="004656E5"/>
    <w:rsid w:val="0047790B"/>
    <w:rsid w:val="00477E87"/>
    <w:rsid w:val="004B00A8"/>
    <w:rsid w:val="004B7CDA"/>
    <w:rsid w:val="004D112D"/>
    <w:rsid w:val="004F203D"/>
    <w:rsid w:val="00511A84"/>
    <w:rsid w:val="00515BC6"/>
    <w:rsid w:val="005212F3"/>
    <w:rsid w:val="00523E24"/>
    <w:rsid w:val="005259F6"/>
    <w:rsid w:val="00531367"/>
    <w:rsid w:val="00537B18"/>
    <w:rsid w:val="00543C48"/>
    <w:rsid w:val="0054576B"/>
    <w:rsid w:val="00552B92"/>
    <w:rsid w:val="0055468C"/>
    <w:rsid w:val="0055781E"/>
    <w:rsid w:val="00577CD0"/>
    <w:rsid w:val="005878C2"/>
    <w:rsid w:val="005A6235"/>
    <w:rsid w:val="005B13A4"/>
    <w:rsid w:val="005C4CBA"/>
    <w:rsid w:val="005C4EE0"/>
    <w:rsid w:val="005D10A3"/>
    <w:rsid w:val="005D1A5B"/>
    <w:rsid w:val="005D4DD0"/>
    <w:rsid w:val="00601487"/>
    <w:rsid w:val="006074C9"/>
    <w:rsid w:val="00627AFA"/>
    <w:rsid w:val="00657923"/>
    <w:rsid w:val="006636E7"/>
    <w:rsid w:val="006849A8"/>
    <w:rsid w:val="006A4666"/>
    <w:rsid w:val="006F34AD"/>
    <w:rsid w:val="007041AD"/>
    <w:rsid w:val="00706573"/>
    <w:rsid w:val="00711E28"/>
    <w:rsid w:val="00716C2E"/>
    <w:rsid w:val="00733FC2"/>
    <w:rsid w:val="00751FDB"/>
    <w:rsid w:val="00760CEB"/>
    <w:rsid w:val="00764F6D"/>
    <w:rsid w:val="00770766"/>
    <w:rsid w:val="00775B10"/>
    <w:rsid w:val="00792110"/>
    <w:rsid w:val="007B7AB8"/>
    <w:rsid w:val="007C5506"/>
    <w:rsid w:val="007E0017"/>
    <w:rsid w:val="007E434A"/>
    <w:rsid w:val="007E7423"/>
    <w:rsid w:val="0080410E"/>
    <w:rsid w:val="008067D1"/>
    <w:rsid w:val="0083768F"/>
    <w:rsid w:val="00874F0D"/>
    <w:rsid w:val="008A638D"/>
    <w:rsid w:val="008B01E0"/>
    <w:rsid w:val="008C5587"/>
    <w:rsid w:val="008D2DE8"/>
    <w:rsid w:val="008E4AD6"/>
    <w:rsid w:val="008F4B9D"/>
    <w:rsid w:val="00913442"/>
    <w:rsid w:val="00924104"/>
    <w:rsid w:val="00951F4C"/>
    <w:rsid w:val="009566D2"/>
    <w:rsid w:val="00972D5A"/>
    <w:rsid w:val="00985A43"/>
    <w:rsid w:val="009A668D"/>
    <w:rsid w:val="009C048B"/>
    <w:rsid w:val="009C0BB7"/>
    <w:rsid w:val="009C0F9C"/>
    <w:rsid w:val="009C6349"/>
    <w:rsid w:val="009C6EC7"/>
    <w:rsid w:val="009D0C7A"/>
    <w:rsid w:val="009E5577"/>
    <w:rsid w:val="009F51FB"/>
    <w:rsid w:val="00A13A25"/>
    <w:rsid w:val="00A13F24"/>
    <w:rsid w:val="00A5772F"/>
    <w:rsid w:val="00A67D3D"/>
    <w:rsid w:val="00AA78A8"/>
    <w:rsid w:val="00AB1356"/>
    <w:rsid w:val="00AB28BC"/>
    <w:rsid w:val="00AC0FFE"/>
    <w:rsid w:val="00AD1879"/>
    <w:rsid w:val="00AD3BB0"/>
    <w:rsid w:val="00AE52B4"/>
    <w:rsid w:val="00AF01FA"/>
    <w:rsid w:val="00B02EB1"/>
    <w:rsid w:val="00B03B1A"/>
    <w:rsid w:val="00B05D6F"/>
    <w:rsid w:val="00B165E5"/>
    <w:rsid w:val="00B17B56"/>
    <w:rsid w:val="00B37A07"/>
    <w:rsid w:val="00B55696"/>
    <w:rsid w:val="00B652D3"/>
    <w:rsid w:val="00B7136E"/>
    <w:rsid w:val="00B75164"/>
    <w:rsid w:val="00B75687"/>
    <w:rsid w:val="00B91EA9"/>
    <w:rsid w:val="00B92E0D"/>
    <w:rsid w:val="00B9424C"/>
    <w:rsid w:val="00B97A4A"/>
    <w:rsid w:val="00BB37AB"/>
    <w:rsid w:val="00BC126D"/>
    <w:rsid w:val="00BC4F14"/>
    <w:rsid w:val="00BD1F35"/>
    <w:rsid w:val="00BD329B"/>
    <w:rsid w:val="00BE157B"/>
    <w:rsid w:val="00BE6AE9"/>
    <w:rsid w:val="00C02C06"/>
    <w:rsid w:val="00C05302"/>
    <w:rsid w:val="00C1545E"/>
    <w:rsid w:val="00C15782"/>
    <w:rsid w:val="00C15A52"/>
    <w:rsid w:val="00C25990"/>
    <w:rsid w:val="00C35F30"/>
    <w:rsid w:val="00C56740"/>
    <w:rsid w:val="00C64954"/>
    <w:rsid w:val="00C7687E"/>
    <w:rsid w:val="00C96F43"/>
    <w:rsid w:val="00CB6435"/>
    <w:rsid w:val="00CE34C8"/>
    <w:rsid w:val="00D14A81"/>
    <w:rsid w:val="00D44D99"/>
    <w:rsid w:val="00D4552A"/>
    <w:rsid w:val="00D468DA"/>
    <w:rsid w:val="00D5222D"/>
    <w:rsid w:val="00DC547A"/>
    <w:rsid w:val="00DD2912"/>
    <w:rsid w:val="00DF1E83"/>
    <w:rsid w:val="00DF4C48"/>
    <w:rsid w:val="00E01834"/>
    <w:rsid w:val="00E0400A"/>
    <w:rsid w:val="00E304B1"/>
    <w:rsid w:val="00E318BD"/>
    <w:rsid w:val="00E542EF"/>
    <w:rsid w:val="00E5458A"/>
    <w:rsid w:val="00E67407"/>
    <w:rsid w:val="00E71F1C"/>
    <w:rsid w:val="00E73B68"/>
    <w:rsid w:val="00E81A34"/>
    <w:rsid w:val="00E828E2"/>
    <w:rsid w:val="00E86A94"/>
    <w:rsid w:val="00EA6538"/>
    <w:rsid w:val="00EB651A"/>
    <w:rsid w:val="00EC1C43"/>
    <w:rsid w:val="00EC23F9"/>
    <w:rsid w:val="00EC757D"/>
    <w:rsid w:val="00EC7E1F"/>
    <w:rsid w:val="00EE03F0"/>
    <w:rsid w:val="00EF7E95"/>
    <w:rsid w:val="00F03778"/>
    <w:rsid w:val="00F2462A"/>
    <w:rsid w:val="00F44A15"/>
    <w:rsid w:val="00F46FA9"/>
    <w:rsid w:val="00F87E2E"/>
    <w:rsid w:val="00FA37A8"/>
    <w:rsid w:val="00FA550C"/>
    <w:rsid w:val="00FB17C7"/>
    <w:rsid w:val="00FB267F"/>
    <w:rsid w:val="00FB53C1"/>
    <w:rsid w:val="00FC0AFC"/>
    <w:rsid w:val="00FE4896"/>
    <w:rsid w:val="00FF25F1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1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4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A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591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2B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591"/>
    <w:rPr>
      <w:rFonts w:ascii="Times New Roman" w:hAnsi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B6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2019-08-07T11:11:00Z</dcterms:created>
  <dcterms:modified xsi:type="dcterms:W3CDTF">2019-08-07T11:11:00Z</dcterms:modified>
</cp:coreProperties>
</file>